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Melange,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Schwarz-Braun-Rot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Melange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